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4AD" w:rsidRDefault="004D44AD" w:rsidP="004D44AD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4D44AD" w:rsidRDefault="004D44AD" w:rsidP="004D44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</w:t>
      </w:r>
      <w:r>
        <w:rPr>
          <w:b/>
          <w:sz w:val="28"/>
          <w:szCs w:val="28"/>
        </w:rPr>
        <w:t>школьного этапа</w:t>
      </w:r>
      <w:r>
        <w:rPr>
          <w:sz w:val="28"/>
          <w:szCs w:val="28"/>
        </w:rPr>
        <w:t xml:space="preserve"> Всероссийской олимпиады школьников в Республике Дагестан в 2020-2021 учебном году</w:t>
      </w:r>
    </w:p>
    <w:p w:rsidR="004D44AD" w:rsidRDefault="004D44AD" w:rsidP="004D44AD">
      <w:pPr>
        <w:rPr>
          <w:sz w:val="28"/>
          <w:szCs w:val="28"/>
        </w:rPr>
      </w:pPr>
    </w:p>
    <w:tbl>
      <w:tblPr>
        <w:tblW w:w="155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4"/>
        <w:gridCol w:w="1798"/>
        <w:gridCol w:w="2976"/>
        <w:gridCol w:w="1893"/>
        <w:gridCol w:w="1986"/>
        <w:gridCol w:w="3918"/>
        <w:gridCol w:w="2245"/>
      </w:tblGrid>
      <w:tr w:rsidR="004D44AD" w:rsidTr="004D44A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  <w:p w:rsidR="004D44AD" w:rsidRDefault="004D44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Режим проведения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44AD" w:rsidRDefault="004D44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Организатор проведения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 представления протокола и работ</w:t>
            </w:r>
          </w:p>
        </w:tc>
      </w:tr>
      <w:tr w:rsidR="004D44AD" w:rsidTr="004D44A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AD" w:rsidRDefault="004D44AD" w:rsidP="000C459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</w:pPr>
            <w:hyperlink r:id="rId5" w:history="1">
              <w:r>
                <w:rPr>
                  <w:rStyle w:val="a3"/>
                  <w:color w:val="000000"/>
                  <w:sz w:val="28"/>
                  <w:szCs w:val="28"/>
                </w:rPr>
                <w:t>Французский язык</w:t>
              </w:r>
            </w:hyperlink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октября</w:t>
            </w:r>
          </w:p>
        </w:tc>
      </w:tr>
      <w:tr w:rsidR="004D44AD" w:rsidTr="004D44A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AD" w:rsidRDefault="004D44AD" w:rsidP="000C459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rPr>
                <w:sz w:val="28"/>
                <w:szCs w:val="28"/>
              </w:rPr>
            </w:pPr>
          </w:p>
        </w:tc>
      </w:tr>
      <w:tr w:rsidR="004D44AD" w:rsidTr="004D44A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AD" w:rsidRDefault="004D44AD" w:rsidP="000C459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rPr>
                <w:sz w:val="28"/>
                <w:szCs w:val="28"/>
              </w:rPr>
            </w:pPr>
          </w:p>
        </w:tc>
      </w:tr>
      <w:tr w:rsidR="004D44AD" w:rsidTr="004D44A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AD" w:rsidRDefault="004D44AD" w:rsidP="000C459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rPr>
                <w:sz w:val="28"/>
                <w:szCs w:val="28"/>
              </w:rPr>
            </w:pPr>
          </w:p>
        </w:tc>
      </w:tr>
      <w:tr w:rsidR="004D44AD" w:rsidTr="004D44A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AD" w:rsidRDefault="004D44AD" w:rsidP="000C459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</w:pPr>
            <w:r>
              <w:rPr>
                <w:sz w:val="28"/>
                <w:szCs w:val="28"/>
              </w:rPr>
              <w:t>21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rPr>
                <w:sz w:val="28"/>
                <w:szCs w:val="28"/>
              </w:rPr>
            </w:pPr>
          </w:p>
        </w:tc>
      </w:tr>
      <w:tr w:rsidR="004D44AD" w:rsidTr="004D44A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AD" w:rsidRDefault="004D44AD" w:rsidP="000C459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22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Экология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rPr>
                <w:sz w:val="28"/>
                <w:szCs w:val="28"/>
              </w:rPr>
            </w:pPr>
          </w:p>
        </w:tc>
      </w:tr>
      <w:tr w:rsidR="004D44AD" w:rsidTr="004D44A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AD" w:rsidRDefault="004D44AD" w:rsidP="000C459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rPr>
                <w:sz w:val="28"/>
                <w:szCs w:val="28"/>
              </w:rPr>
            </w:pPr>
          </w:p>
        </w:tc>
      </w:tr>
      <w:tr w:rsidR="004D44AD" w:rsidTr="004D44A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AD" w:rsidRDefault="004D44AD" w:rsidP="000C459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24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44AD" w:rsidRDefault="004D44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rPr>
                <w:sz w:val="28"/>
                <w:szCs w:val="28"/>
              </w:rPr>
            </w:pPr>
          </w:p>
        </w:tc>
      </w:tr>
      <w:tr w:rsidR="004D44AD" w:rsidTr="004D44A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AD" w:rsidRDefault="004D44AD" w:rsidP="000C459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rPr>
                <w:sz w:val="28"/>
                <w:szCs w:val="28"/>
              </w:rPr>
            </w:pPr>
          </w:p>
        </w:tc>
      </w:tr>
      <w:tr w:rsidR="004D44AD" w:rsidTr="004D44A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AD" w:rsidRDefault="004D44AD" w:rsidP="000C459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AD" w:rsidRDefault="004D44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центр «Сириус»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октября</w:t>
            </w:r>
          </w:p>
          <w:p w:rsidR="004D44AD" w:rsidRDefault="004D44AD">
            <w:pPr>
              <w:jc w:val="center"/>
              <w:rPr>
                <w:sz w:val="28"/>
                <w:szCs w:val="28"/>
              </w:rPr>
            </w:pPr>
          </w:p>
        </w:tc>
      </w:tr>
      <w:tr w:rsidR="004D44AD" w:rsidTr="004D44A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AD" w:rsidRDefault="004D44AD" w:rsidP="000C459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AD" w:rsidRDefault="004D44AD"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rPr>
                <w:sz w:val="28"/>
                <w:szCs w:val="28"/>
              </w:rPr>
            </w:pPr>
          </w:p>
        </w:tc>
      </w:tr>
      <w:tr w:rsidR="004D44AD" w:rsidTr="004D44A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AD" w:rsidRDefault="004D44AD" w:rsidP="000C459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AD" w:rsidRDefault="004D44AD"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rPr>
                <w:sz w:val="28"/>
                <w:szCs w:val="28"/>
              </w:rPr>
            </w:pPr>
          </w:p>
        </w:tc>
      </w:tr>
      <w:tr w:rsidR="004D44AD" w:rsidTr="004D44A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AD" w:rsidRDefault="004D44AD" w:rsidP="000C459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rPr>
                <w:sz w:val="28"/>
                <w:szCs w:val="28"/>
              </w:rPr>
            </w:pPr>
          </w:p>
        </w:tc>
      </w:tr>
      <w:tr w:rsidR="004D44AD" w:rsidTr="004D44A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AD" w:rsidRDefault="004D44AD" w:rsidP="000C459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rPr>
                <w:sz w:val="28"/>
                <w:szCs w:val="28"/>
              </w:rPr>
            </w:pPr>
          </w:p>
        </w:tc>
      </w:tr>
      <w:tr w:rsidR="004D44AD" w:rsidTr="004D44A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AD" w:rsidRDefault="004D44AD" w:rsidP="000C459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центр «Сириус»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rPr>
                <w:sz w:val="28"/>
                <w:szCs w:val="28"/>
              </w:rPr>
            </w:pPr>
          </w:p>
        </w:tc>
      </w:tr>
      <w:tr w:rsidR="004D44AD" w:rsidTr="004D44A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AD" w:rsidRDefault="004D44AD" w:rsidP="000C459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октября –</w:t>
            </w:r>
          </w:p>
          <w:p w:rsidR="004D44AD" w:rsidRDefault="004D4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центр «Сириус»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rPr>
                <w:sz w:val="28"/>
                <w:szCs w:val="28"/>
              </w:rPr>
            </w:pPr>
          </w:p>
        </w:tc>
      </w:tr>
      <w:tr w:rsidR="004D44AD" w:rsidTr="004D44A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AD" w:rsidRDefault="004D44AD" w:rsidP="000C459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ноября</w:t>
            </w:r>
          </w:p>
        </w:tc>
      </w:tr>
      <w:tr w:rsidR="004D44AD" w:rsidTr="004D44A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AD" w:rsidRDefault="004D44AD" w:rsidP="000C459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Итальянский язык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rPr>
                <w:sz w:val="28"/>
                <w:szCs w:val="28"/>
              </w:rPr>
            </w:pPr>
          </w:p>
        </w:tc>
      </w:tr>
      <w:tr w:rsidR="004D44AD" w:rsidTr="004D44A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AD" w:rsidRDefault="004D44AD" w:rsidP="000C459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rPr>
                <w:sz w:val="28"/>
                <w:szCs w:val="28"/>
              </w:rPr>
            </w:pPr>
          </w:p>
        </w:tc>
      </w:tr>
      <w:tr w:rsidR="004D44AD" w:rsidTr="004D44A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AD" w:rsidRDefault="004D44AD" w:rsidP="000C459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центр «Сириус»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rPr>
                <w:sz w:val="28"/>
                <w:szCs w:val="28"/>
              </w:rPr>
            </w:pPr>
          </w:p>
        </w:tc>
      </w:tr>
      <w:tr w:rsidR="004D44AD" w:rsidTr="004D44A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AD" w:rsidRDefault="004D44AD" w:rsidP="000C459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15 октября –</w:t>
            </w:r>
          </w:p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17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центр «Сириус»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rPr>
                <w:sz w:val="28"/>
                <w:szCs w:val="28"/>
              </w:rPr>
            </w:pPr>
          </w:p>
        </w:tc>
      </w:tr>
      <w:tr w:rsidR="004D44AD" w:rsidTr="004D44A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AD" w:rsidRDefault="004D44AD" w:rsidP="000C459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rPr>
                <w:sz w:val="28"/>
                <w:szCs w:val="28"/>
              </w:rPr>
            </w:pPr>
          </w:p>
        </w:tc>
      </w:tr>
      <w:tr w:rsidR="004D44AD" w:rsidTr="004D44A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AD" w:rsidRDefault="004D44AD" w:rsidP="000C459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rPr>
                <w:sz w:val="28"/>
                <w:szCs w:val="28"/>
              </w:rPr>
            </w:pPr>
          </w:p>
        </w:tc>
      </w:tr>
      <w:tr w:rsidR="004D44AD" w:rsidTr="004D44A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AD" w:rsidRDefault="004D44AD" w:rsidP="000C459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rPr>
                <w:sz w:val="28"/>
                <w:szCs w:val="28"/>
              </w:rPr>
            </w:pPr>
          </w:p>
        </w:tc>
      </w:tr>
      <w:tr w:rsidR="004D44AD" w:rsidTr="004D44A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AD" w:rsidRDefault="004D44AD" w:rsidP="000C459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центр «Сириус»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rPr>
                <w:sz w:val="28"/>
                <w:szCs w:val="28"/>
              </w:rPr>
            </w:pPr>
          </w:p>
        </w:tc>
      </w:tr>
      <w:tr w:rsidR="004D44AD" w:rsidTr="004D44A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AD" w:rsidRDefault="004D44AD" w:rsidP="000C459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центр «Сириус»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rPr>
                <w:sz w:val="28"/>
                <w:szCs w:val="28"/>
              </w:rPr>
            </w:pPr>
          </w:p>
        </w:tc>
      </w:tr>
      <w:tr w:rsidR="004D44AD" w:rsidTr="004D44A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AD" w:rsidRDefault="004D44AD" w:rsidP="000C459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октября –</w:t>
            </w:r>
          </w:p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центр «Сириус»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rPr>
                <w:sz w:val="28"/>
                <w:szCs w:val="28"/>
              </w:rPr>
            </w:pPr>
          </w:p>
        </w:tc>
      </w:tr>
      <w:tr w:rsidR="004D44AD" w:rsidTr="004D44A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AD" w:rsidRDefault="004D44AD" w:rsidP="000C459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 ноября</w:t>
            </w:r>
          </w:p>
        </w:tc>
      </w:tr>
      <w:tr w:rsidR="004D44AD" w:rsidTr="004D44A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AD" w:rsidRDefault="004D44AD" w:rsidP="000C459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Китайский язык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rPr>
                <w:sz w:val="28"/>
                <w:szCs w:val="28"/>
              </w:rPr>
            </w:pPr>
          </w:p>
        </w:tc>
      </w:tr>
      <w:tr w:rsidR="004D44AD" w:rsidTr="004D44A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AD" w:rsidRDefault="004D44AD" w:rsidP="000C459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Испанский язык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rPr>
                <w:sz w:val="28"/>
                <w:szCs w:val="28"/>
              </w:rPr>
            </w:pPr>
          </w:p>
        </w:tc>
      </w:tr>
      <w:tr w:rsidR="004D44AD" w:rsidTr="004D44A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AD" w:rsidRDefault="004D44AD" w:rsidP="000C459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центр «Сириус»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rPr>
                <w:sz w:val="28"/>
                <w:szCs w:val="28"/>
              </w:rPr>
            </w:pPr>
          </w:p>
        </w:tc>
      </w:tr>
      <w:tr w:rsidR="004D44AD" w:rsidTr="004D44A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AD" w:rsidRDefault="004D44AD" w:rsidP="000C459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rPr>
                <w:sz w:val="28"/>
                <w:szCs w:val="28"/>
              </w:rPr>
            </w:pPr>
          </w:p>
        </w:tc>
      </w:tr>
      <w:tr w:rsidR="004D44AD" w:rsidTr="004D44A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AD" w:rsidRDefault="004D44AD" w:rsidP="000C459D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AD" w:rsidRDefault="004D4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центр «Сириус»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AD" w:rsidRDefault="004D44AD">
            <w:pPr>
              <w:rPr>
                <w:sz w:val="28"/>
                <w:szCs w:val="28"/>
              </w:rPr>
            </w:pPr>
          </w:p>
        </w:tc>
      </w:tr>
    </w:tbl>
    <w:p w:rsidR="004D44AD" w:rsidRDefault="004D44AD" w:rsidP="004D44AD">
      <w:pPr>
        <w:tabs>
          <w:tab w:val="left" w:pos="540"/>
          <w:tab w:val="left" w:pos="900"/>
          <w:tab w:val="left" w:pos="1260"/>
        </w:tabs>
        <w:rPr>
          <w:sz w:val="22"/>
          <w:szCs w:val="22"/>
        </w:rPr>
      </w:pPr>
    </w:p>
    <w:p w:rsidR="00316982" w:rsidRDefault="00316982"/>
    <w:sectPr w:rsidR="00316982" w:rsidSect="004D44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4D44AD"/>
    <w:rsid w:val="000B6513"/>
    <w:rsid w:val="00191600"/>
    <w:rsid w:val="00316982"/>
    <w:rsid w:val="004607CC"/>
    <w:rsid w:val="004A16F6"/>
    <w:rsid w:val="004D44AD"/>
    <w:rsid w:val="007A3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D44A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D44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2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os.olimpiada.ru/fren/2017_20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2233</Characters>
  <Application>Microsoft Office Word</Application>
  <DocSecurity>0</DocSecurity>
  <Lines>18</Lines>
  <Paragraphs>5</Paragraphs>
  <ScaleCrop>false</ScaleCrop>
  <Company>Microsoft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user10</cp:lastModifiedBy>
  <cp:revision>1</cp:revision>
  <dcterms:created xsi:type="dcterms:W3CDTF">2020-09-20T16:30:00Z</dcterms:created>
  <dcterms:modified xsi:type="dcterms:W3CDTF">2020-09-20T16:34:00Z</dcterms:modified>
</cp:coreProperties>
</file>